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4986F" w14:textId="1E9189C8" w:rsidR="00252F13" w:rsidRPr="00972A73" w:rsidRDefault="00252F13" w:rsidP="00972A73">
      <w:pPr>
        <w:pStyle w:val="Heading1"/>
        <w:rPr>
          <w:rFonts w:ascii="Verdana" w:hAnsi="Verdana"/>
          <w:b/>
          <w:bCs/>
          <w:color w:val="auto"/>
        </w:rPr>
      </w:pPr>
      <w:r w:rsidRPr="00972A73">
        <w:rPr>
          <w:rFonts w:ascii="Verdana" w:hAnsi="Verdana"/>
          <w:b/>
          <w:bCs/>
          <w:color w:val="auto"/>
        </w:rPr>
        <w:t>Demonstration: Flight/Lift</w:t>
      </w:r>
    </w:p>
    <w:p w14:paraId="04E8C4A7" w14:textId="77777777" w:rsidR="00252F13" w:rsidRPr="00972A73" w:rsidRDefault="00252F13" w:rsidP="00252F13">
      <w:p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Concept: Matter, air flow, fluid</w:t>
      </w:r>
    </w:p>
    <w:p w14:paraId="70CCE47A" w14:textId="77777777" w:rsidR="00252F13" w:rsidRPr="00972A73" w:rsidRDefault="00252F13" w:rsidP="00972A73">
      <w:pPr>
        <w:pStyle w:val="Heading2"/>
        <w:rPr>
          <w:rFonts w:ascii="Verdana" w:hAnsi="Verdana"/>
          <w:b/>
          <w:bCs/>
          <w:color w:val="auto"/>
        </w:rPr>
      </w:pPr>
      <w:r w:rsidRPr="00972A73">
        <w:rPr>
          <w:rFonts w:ascii="Verdana" w:hAnsi="Verdana"/>
          <w:b/>
          <w:bCs/>
          <w:color w:val="auto"/>
        </w:rPr>
        <w:t>Materials:</w:t>
      </w:r>
    </w:p>
    <w:p w14:paraId="7F6603CB" w14:textId="025F9B36" w:rsidR="00252F13" w:rsidRPr="00972A73" w:rsidRDefault="00252F13" w:rsidP="00972A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Styrofoam plane</w:t>
      </w:r>
    </w:p>
    <w:p w14:paraId="07AC7D1C" w14:textId="28D220FD" w:rsidR="00252F13" w:rsidRPr="00972A73" w:rsidRDefault="00252F13" w:rsidP="00972A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Colored round stickers (2 colors)</w:t>
      </w:r>
    </w:p>
    <w:p w14:paraId="7F48401C" w14:textId="2048507F" w:rsidR="00252F13" w:rsidRPr="00972A73" w:rsidRDefault="00252F13" w:rsidP="00972A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Classroom with student desks</w:t>
      </w:r>
    </w:p>
    <w:p w14:paraId="11D06112" w14:textId="1144E6AA" w:rsidR="00252F13" w:rsidRPr="00972A73" w:rsidRDefault="00252F13" w:rsidP="00972A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Paper (8.5”X11”)</w:t>
      </w:r>
    </w:p>
    <w:p w14:paraId="02289C6D" w14:textId="1B51C906" w:rsidR="00252F13" w:rsidRPr="00972A73" w:rsidRDefault="00252F13" w:rsidP="00972A73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972A73">
        <w:rPr>
          <w:rFonts w:ascii="Verdana" w:hAnsi="Verdana"/>
          <w:sz w:val="28"/>
          <w:szCs w:val="28"/>
        </w:rPr>
        <w:t>Measuring tape</w:t>
      </w:r>
    </w:p>
    <w:p w14:paraId="126555DD" w14:textId="1256C16D" w:rsidR="00252F13" w:rsidRDefault="00252F13" w:rsidP="00252F13">
      <w:pPr>
        <w:pStyle w:val="ListParagraph"/>
        <w:numPr>
          <w:ilvl w:val="0"/>
          <w:numId w:val="1"/>
        </w:numPr>
      </w:pPr>
      <w:r w:rsidRPr="00ED098E">
        <w:rPr>
          <w:rFonts w:ascii="Verdana" w:hAnsi="Verdana"/>
          <w:sz w:val="28"/>
          <w:szCs w:val="28"/>
        </w:rPr>
        <w:t>Stopwatch (3-5)</w:t>
      </w:r>
    </w:p>
    <w:p w14:paraId="765EDAE7" w14:textId="77777777" w:rsidR="00252F13" w:rsidRDefault="00252F13" w:rsidP="00252F13"/>
    <w:p w14:paraId="289F19A2" w14:textId="7AA727D3" w:rsidR="00252F13" w:rsidRDefault="00252F13" w:rsidP="00972A73">
      <w:pPr>
        <w:jc w:val="center"/>
      </w:pPr>
      <w:r>
        <w:rPr>
          <w:noProof/>
          <w:sz w:val="28"/>
          <w:szCs w:val="28"/>
        </w:rPr>
        <w:drawing>
          <wp:inline distT="0" distB="0" distL="0" distR="0" wp14:anchorId="79AFD0E5" wp14:editId="68EDDC26">
            <wp:extent cx="1514475" cy="300306"/>
            <wp:effectExtent l="0" t="0" r="0" b="5080"/>
            <wp:docPr id="1994202077" name="Picture 1" descr="SDPB Lea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202077" name="Picture 1" descr="SDPB Learn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274" cy="30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5CE"/>
    <w:multiLevelType w:val="hybridMultilevel"/>
    <w:tmpl w:val="9808F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914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13"/>
    <w:rsid w:val="00252F13"/>
    <w:rsid w:val="00972A73"/>
    <w:rsid w:val="00BB0EFB"/>
    <w:rsid w:val="00CD0191"/>
    <w:rsid w:val="00ED098E"/>
    <w:rsid w:val="00F1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C5891"/>
  <w15:chartTrackingRefBased/>
  <w15:docId w15:val="{E50A2F1C-C2EC-46FB-B440-B62B53448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F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F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F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F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F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F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F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F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F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F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F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F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F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F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F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F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F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F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3</cp:revision>
  <dcterms:created xsi:type="dcterms:W3CDTF">2026-01-29T05:19:00Z</dcterms:created>
  <dcterms:modified xsi:type="dcterms:W3CDTF">2026-01-29T05:21:00Z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2026-01-29T05:20:02Z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d2704802-93a5-4695-9e69-50d6c1cc2b3a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